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9AB" w:rsidRPr="003F123E" w:rsidRDefault="00B529AB" w:rsidP="00C5331A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bookmarkStart w:id="0" w:name="_GoBack"/>
      <w:r w:rsidRPr="003F123E">
        <w:rPr>
          <w:rFonts w:ascii="Times New Roman" w:hAnsi="Times New Roman" w:cs="Times New Roman"/>
          <w:b/>
          <w:noProof/>
          <w:sz w:val="32"/>
          <w:szCs w:val="32"/>
        </w:rPr>
        <w:t>ŽÁD</w:t>
      </w:r>
      <w:r w:rsidR="00A1646C" w:rsidRPr="003F123E">
        <w:rPr>
          <w:rFonts w:ascii="Times New Roman" w:hAnsi="Times New Roman" w:cs="Times New Roman"/>
          <w:b/>
          <w:noProof/>
          <w:sz w:val="32"/>
          <w:szCs w:val="32"/>
        </w:rPr>
        <w:t>O</w:t>
      </w:r>
      <w:r w:rsidRPr="003F123E">
        <w:rPr>
          <w:rFonts w:ascii="Times New Roman" w:hAnsi="Times New Roman" w:cs="Times New Roman"/>
          <w:b/>
          <w:noProof/>
          <w:sz w:val="32"/>
          <w:szCs w:val="32"/>
        </w:rPr>
        <w:t>ST O SOCIÁLNÍ SLUŽBU</w:t>
      </w:r>
      <w:r w:rsidR="00236BBD">
        <w:rPr>
          <w:rFonts w:ascii="Times New Roman" w:hAnsi="Times New Roman" w:cs="Times New Roman"/>
          <w:b/>
          <w:noProof/>
          <w:sz w:val="32"/>
          <w:szCs w:val="32"/>
        </w:rPr>
        <w:br/>
      </w:r>
      <w:r w:rsidR="003F123E" w:rsidRPr="00236BBD">
        <w:rPr>
          <w:rFonts w:ascii="Times New Roman" w:hAnsi="Times New Roman" w:cs="Times New Roman"/>
          <w:b/>
          <w:noProof/>
        </w:rPr>
        <w:t>osobní asistence</w:t>
      </w:r>
      <w:r w:rsidR="00236BBD" w:rsidRPr="00236BBD">
        <w:rPr>
          <w:rFonts w:ascii="Times New Roman" w:hAnsi="Times New Roman" w:cs="Times New Roman"/>
          <w:b/>
          <w:noProof/>
        </w:rPr>
        <w:t xml:space="preserve"> / odlehčovací služby</w:t>
      </w:r>
      <w:r w:rsidR="00236BBD">
        <w:rPr>
          <w:rFonts w:ascii="Times New Roman" w:hAnsi="Times New Roman" w:cs="Times New Roman"/>
          <w:b/>
          <w:noProof/>
        </w:rPr>
        <w:t xml:space="preserve"> </w:t>
      </w:r>
      <w:r w:rsidR="003F123E" w:rsidRPr="003F123E">
        <w:rPr>
          <w:rFonts w:ascii="Times New Roman" w:hAnsi="Times New Roman" w:cs="Times New Roman"/>
          <w:bCs/>
          <w:sz w:val="20"/>
          <w:szCs w:val="20"/>
        </w:rPr>
        <w:t>(3/</w:t>
      </w:r>
      <w:proofErr w:type="gramStart"/>
      <w:r w:rsidR="003F123E" w:rsidRPr="003F123E">
        <w:rPr>
          <w:rFonts w:ascii="Times New Roman" w:hAnsi="Times New Roman" w:cs="Times New Roman"/>
          <w:bCs/>
          <w:sz w:val="20"/>
          <w:szCs w:val="20"/>
        </w:rPr>
        <w:t>1F</w:t>
      </w:r>
      <w:proofErr w:type="gramEnd"/>
      <w:r w:rsidR="003F123E" w:rsidRPr="003F123E">
        <w:rPr>
          <w:rFonts w:ascii="Times New Roman" w:hAnsi="Times New Roman" w:cs="Times New Roman"/>
          <w:bCs/>
          <w:sz w:val="20"/>
          <w:szCs w:val="20"/>
        </w:rPr>
        <w:t>)</w:t>
      </w:r>
    </w:p>
    <w:tbl>
      <w:tblPr>
        <w:tblW w:w="15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184"/>
        <w:gridCol w:w="7"/>
        <w:gridCol w:w="3593"/>
        <w:gridCol w:w="2268"/>
        <w:gridCol w:w="2268"/>
        <w:gridCol w:w="2268"/>
      </w:tblGrid>
      <w:tr w:rsidR="00B529AB" w:rsidRPr="003F123E" w:rsidTr="006B1E73">
        <w:trPr>
          <w:gridAfter w:val="3"/>
          <w:wAfter w:w="6804" w:type="dxa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bookmarkEnd w:id="0"/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Kontaktující osoba: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Příjmení, jméno:</w:t>
            </w:r>
          </w:p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  <w:p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</w:p>
        </w:tc>
      </w:tr>
      <w:tr w:rsidR="00B529AB" w:rsidRPr="003F123E" w:rsidTr="006B1E73">
        <w:trPr>
          <w:gridAfter w:val="3"/>
          <w:wAfter w:w="6804" w:type="dxa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Zájemce o službu:</w:t>
            </w:r>
          </w:p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Příjmení, jméno:</w:t>
            </w:r>
          </w:p>
          <w:p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Rok narození:</w:t>
            </w:r>
          </w:p>
          <w:p w:rsidR="00B529AB" w:rsidRPr="003F123E" w:rsidRDefault="00B529AB" w:rsidP="00A1646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Město/obec: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9AB" w:rsidRPr="003F123E" w:rsidRDefault="00B529AB" w:rsidP="006B1E73">
            <w:pPr>
              <w:pStyle w:val="Nadpis1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F123E">
              <w:rPr>
                <w:rFonts w:ascii="Times New Roman" w:hAnsi="Times New Roman"/>
                <w:sz w:val="20"/>
                <w:szCs w:val="20"/>
              </w:rPr>
              <w:t>Telefon:</w:t>
            </w:r>
          </w:p>
          <w:p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:rsidR="00B529AB" w:rsidRPr="003F123E" w:rsidTr="00B529AB">
        <w:trPr>
          <w:trHeight w:val="2228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Omezení v soběstačnosti (mobilita, orientace, komunikace…):</w:t>
            </w:r>
          </w:p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</w:rPr>
            </w:pP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</w:tcBorders>
          </w:tcPr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268" w:type="dxa"/>
          </w:tcPr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268" w:type="dxa"/>
          </w:tcPr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B529AB" w:rsidRPr="003F123E" w:rsidTr="006B1E73">
        <w:trPr>
          <w:gridAfter w:val="3"/>
          <w:wAfter w:w="6804" w:type="dxa"/>
          <w:cantSplit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Co má být náplní služby:</w:t>
            </w:r>
          </w:p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</w:rPr>
            </w:pPr>
          </w:p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</w:rPr>
            </w:pP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B529AB" w:rsidRPr="003F123E" w:rsidTr="006B1E73">
        <w:trPr>
          <w:gridAfter w:val="3"/>
          <w:wAfter w:w="6804" w:type="dxa"/>
          <w:cantSplit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  <w:u w:val="single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Časový rozsah – počet hodin</w:t>
            </w: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Napište prosím, kolik dnů v týdnu (popř. které dny) a kolik hodin požadujete:</w:t>
            </w:r>
          </w:p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9AB" w:rsidRPr="003F123E" w:rsidTr="00A1646C">
        <w:trPr>
          <w:gridAfter w:val="3"/>
          <w:wAfter w:w="6804" w:type="dxa"/>
          <w:trHeight w:val="171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Poznámky:</w:t>
            </w:r>
          </w:p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  <w:u w:val="single"/>
              </w:rPr>
            </w:pP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B529AB" w:rsidRPr="003F123E" w:rsidTr="006B1E73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B529AB" w:rsidRPr="003F123E" w:rsidRDefault="00B529AB" w:rsidP="006B1E73">
            <w:pPr>
              <w:pStyle w:val="Bezmezer"/>
              <w:jc w:val="both"/>
              <w:rPr>
                <w:rFonts w:ascii="Times New Roman" w:hAnsi="Times New Roman"/>
                <w:b/>
                <w:i/>
                <w:sz w:val="16"/>
              </w:rPr>
            </w:pP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 xml:space="preserve">Kontaktující osoba a/nebo zájemce o službu je prostřednictvím formuláře „Informace o zpracování osobních údajů pro účely jednání se zájemcem o sociální službu OSOBNÍ ASISTENCE nebo ODLEHČOVACÍ SLUŽBY“ (dále informační memorandum), v souvislosti s vedením Žádosti o sociální službu seznámen s nezbytným rozsahem a účelem shromažďování </w:t>
            </w:r>
            <w:r w:rsidR="004157EF">
              <w:rPr>
                <w:rFonts w:ascii="Times New Roman" w:hAnsi="Times New Roman"/>
                <w:i/>
                <w:sz w:val="20"/>
                <w:szCs w:val="20"/>
              </w:rPr>
              <w:t xml:space="preserve">osobních údajů a </w:t>
            </w: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>údajů zvláštní kategorie. Informační memorandum kontaktující osoba a/nebo zájemce o službu podepisuje a je nedílnou součástí Žádosti o sociální službu.</w:t>
            </w:r>
            <w:r w:rsidR="004157EF">
              <w:rPr>
                <w:rFonts w:ascii="Times New Roman" w:hAnsi="Times New Roman"/>
                <w:i/>
                <w:sz w:val="20"/>
                <w:szCs w:val="20"/>
              </w:rPr>
              <w:t xml:space="preserve"> Tímto dávám souhlas se zařazením žádosti do Evidence </w:t>
            </w:r>
            <w:r w:rsidR="001F585E">
              <w:rPr>
                <w:rFonts w:ascii="Times New Roman" w:hAnsi="Times New Roman"/>
                <w:i/>
                <w:sz w:val="20"/>
                <w:szCs w:val="20"/>
              </w:rPr>
              <w:t>zájemců</w:t>
            </w:r>
            <w:r w:rsidR="004157EF">
              <w:rPr>
                <w:rFonts w:ascii="Times New Roman" w:hAnsi="Times New Roman"/>
                <w:i/>
                <w:sz w:val="20"/>
                <w:szCs w:val="20"/>
              </w:rPr>
              <w:t xml:space="preserve"> o službu.</w:t>
            </w:r>
          </w:p>
        </w:tc>
      </w:tr>
      <w:tr w:rsidR="00A1646C" w:rsidRPr="003F123E" w:rsidTr="00A1646C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646C" w:rsidRPr="003F123E" w:rsidRDefault="00A1646C" w:rsidP="006B1E73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529AB" w:rsidRPr="003F123E" w:rsidTr="00B529AB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>Datum a podpis kontaktující osoby:</w:t>
            </w:r>
          </w:p>
          <w:p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1646C" w:rsidRPr="003F123E" w:rsidTr="00A1646C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646C" w:rsidRPr="003F123E" w:rsidRDefault="00A1646C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529AB" w:rsidRPr="003F123E" w:rsidTr="00B529AB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>Datum a podpis zájemce o službu:</w:t>
            </w:r>
          </w:p>
          <w:p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B529AB" w:rsidRPr="003F123E" w:rsidRDefault="00B529AB" w:rsidP="00A1646C">
      <w:pPr>
        <w:ind w:left="1416" w:firstLine="708"/>
        <w:rPr>
          <w:rFonts w:ascii="Times New Roman" w:hAnsi="Times New Roman" w:cs="Times New Roman"/>
        </w:rPr>
      </w:pPr>
    </w:p>
    <w:sectPr w:rsidR="00B529AB" w:rsidRPr="003F12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AA3" w:rsidRDefault="006D2AA3" w:rsidP="00B529AB">
      <w:pPr>
        <w:spacing w:after="0" w:line="240" w:lineRule="auto"/>
      </w:pPr>
      <w:r>
        <w:separator/>
      </w:r>
    </w:p>
  </w:endnote>
  <w:endnote w:type="continuationSeparator" w:id="0">
    <w:p w:rsidR="006D2AA3" w:rsidRDefault="006D2AA3" w:rsidP="00B5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AA3" w:rsidRDefault="006D2AA3" w:rsidP="00B529AB">
      <w:pPr>
        <w:spacing w:after="0" w:line="240" w:lineRule="auto"/>
      </w:pPr>
      <w:r>
        <w:separator/>
      </w:r>
    </w:p>
  </w:footnote>
  <w:footnote w:type="continuationSeparator" w:id="0">
    <w:p w:rsidR="006D2AA3" w:rsidRDefault="006D2AA3" w:rsidP="00B5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9AB" w:rsidRDefault="00B72D10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editId="6BABE5B9">
          <wp:simplePos x="0" y="0"/>
          <wp:positionH relativeFrom="column">
            <wp:posOffset>4848225</wp:posOffset>
          </wp:positionH>
          <wp:positionV relativeFrom="paragraph">
            <wp:posOffset>32385</wp:posOffset>
          </wp:positionV>
          <wp:extent cx="1200150" cy="300355"/>
          <wp:effectExtent l="0" t="0" r="0" b="4445"/>
          <wp:wrapTight wrapText="bothSides">
            <wp:wrapPolygon edited="0">
              <wp:start x="0" y="0"/>
              <wp:lineTo x="0" y="20550"/>
              <wp:lineTo x="21257" y="20550"/>
              <wp:lineTo x="2125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9AB">
      <w:rPr>
        <w:noProof/>
      </w:rPr>
      <w:drawing>
        <wp:anchor distT="0" distB="0" distL="114300" distR="114300" simplePos="0" relativeHeight="251659264" behindDoc="1" locked="0" layoutInCell="1" allowOverlap="1" wp14:anchorId="0C745D52" wp14:editId="4412329A">
          <wp:simplePos x="0" y="0"/>
          <wp:positionH relativeFrom="margin">
            <wp:align>left</wp:align>
          </wp:positionH>
          <wp:positionV relativeFrom="paragraph">
            <wp:posOffset>26670</wp:posOffset>
          </wp:positionV>
          <wp:extent cx="2971800" cy="403860"/>
          <wp:effectExtent l="0" t="0" r="0" b="0"/>
          <wp:wrapNone/>
          <wp:docPr id="5" name="Obrázek 5" descr="logo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AB"/>
    <w:rsid w:val="000E54A2"/>
    <w:rsid w:val="001C63FB"/>
    <w:rsid w:val="001F585E"/>
    <w:rsid w:val="00236BBD"/>
    <w:rsid w:val="003F123E"/>
    <w:rsid w:val="003F30BE"/>
    <w:rsid w:val="004157EF"/>
    <w:rsid w:val="005774A1"/>
    <w:rsid w:val="005B5864"/>
    <w:rsid w:val="006D2AA3"/>
    <w:rsid w:val="008938A2"/>
    <w:rsid w:val="008A4064"/>
    <w:rsid w:val="00A1646C"/>
    <w:rsid w:val="00B529AB"/>
    <w:rsid w:val="00B72D10"/>
    <w:rsid w:val="00BC21F6"/>
    <w:rsid w:val="00C5331A"/>
    <w:rsid w:val="00C85D77"/>
    <w:rsid w:val="00D319A1"/>
    <w:rsid w:val="00D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AEA504"/>
  <w15:chartTrackingRefBased/>
  <w15:docId w15:val="{6B62E1FA-FF7B-4DAD-9412-89E70C5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529A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9AB"/>
  </w:style>
  <w:style w:type="paragraph" w:styleId="Zpat">
    <w:name w:val="footer"/>
    <w:basedOn w:val="Normln"/>
    <w:link w:val="ZpatChar"/>
    <w:uiPriority w:val="99"/>
    <w:unhideWhenUsed/>
    <w:rsid w:val="00B5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9AB"/>
  </w:style>
  <w:style w:type="character" w:customStyle="1" w:styleId="Nadpis1Char">
    <w:name w:val="Nadpis 1 Char"/>
    <w:basedOn w:val="Standardnpsmoodstavce"/>
    <w:link w:val="Nadpis1"/>
    <w:rsid w:val="00B529AB"/>
    <w:rPr>
      <w:rFonts w:ascii="Arial" w:eastAsia="Times New Roman" w:hAnsi="Arial" w:cs="Times New Roman"/>
      <w:b/>
      <w:sz w:val="16"/>
      <w:szCs w:val="24"/>
      <w:lang w:eastAsia="cs-CZ"/>
    </w:rPr>
  </w:style>
  <w:style w:type="paragraph" w:styleId="Bezmezer">
    <w:name w:val="No Spacing"/>
    <w:uiPriority w:val="1"/>
    <w:qFormat/>
    <w:rsid w:val="00B529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Mencnerová</cp:lastModifiedBy>
  <cp:revision>13</cp:revision>
  <cp:lastPrinted>2025-01-21T07:58:00Z</cp:lastPrinted>
  <dcterms:created xsi:type="dcterms:W3CDTF">2025-01-06T05:45:00Z</dcterms:created>
  <dcterms:modified xsi:type="dcterms:W3CDTF">2025-01-28T10:29:00Z</dcterms:modified>
</cp:coreProperties>
</file>